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F5E3" w14:textId="6ABB2789" w:rsidR="00525EC5" w:rsidRPr="00525EC5" w:rsidRDefault="007E09BC" w:rsidP="00F319CD">
      <w:pPr>
        <w:spacing w:after="225" w:line="240" w:lineRule="auto"/>
        <w:ind w:left="6372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>Прага хотод</w:t>
      </w:r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……..</w:t>
      </w:r>
    </w:p>
    <w:p w14:paraId="2F67F5E4" w14:textId="20611872" w:rsidR="00525EC5" w:rsidRPr="00525EC5" w:rsidRDefault="007E09BC" w:rsidP="00525EC5">
      <w:pPr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 w:eastAsia="cs-CZ"/>
        </w:rPr>
        <w:t>ЭРХЭМ ХҮНДЭТ ААВ БА ЭЭЖ НАР</w:t>
      </w:r>
      <w:r w:rsidR="00525EC5"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</w:t>
      </w:r>
    </w:p>
    <w:p w14:paraId="2F67F5E5" w14:textId="49A2383C" w:rsidR="00525EC5" w:rsidRPr="00525EC5" w:rsidRDefault="007E09BC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>Коронавирус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(COVID - 19) </w:t>
      </w:r>
      <w:r w:rsidR="009053C5"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>гэдэг шинэ хэлбэрийн</w:t>
      </w:r>
      <w:r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 xml:space="preserve"> өвчин дэлхий даяар үүс</w:t>
      </w:r>
      <w:r w:rsidR="00221726"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>г</w:t>
      </w:r>
      <w:r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 xml:space="preserve">эн тархаж байгаа байдлыг анхаарч бид Та нарыг </w:t>
      </w:r>
      <w:r w:rsidRPr="007E09BC">
        <w:rPr>
          <w:rFonts w:ascii="Arial" w:eastAsia="Times New Roman" w:hAnsi="Arial" w:cs="Arial"/>
          <w:b/>
          <w:bCs/>
          <w:color w:val="000000"/>
          <w:sz w:val="24"/>
          <w:szCs w:val="24"/>
          <w:lang w:val="mn-MN" w:eastAsia="cs-CZ"/>
        </w:rPr>
        <w:t>өөрийнхөө эрүүл мэндийн байдал, хүүхдийнхээ эрүүл мэндийн байдал ба өвчний шинж тэмдгүүдэд ихээхэн</w:t>
      </w:r>
      <w:r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 xml:space="preserve"> </w:t>
      </w:r>
      <w:r w:rsidRPr="007E09BC">
        <w:rPr>
          <w:rFonts w:ascii="Arial" w:eastAsia="Times New Roman" w:hAnsi="Arial" w:cs="Arial"/>
          <w:b/>
          <w:bCs/>
          <w:color w:val="000000"/>
          <w:sz w:val="24"/>
          <w:szCs w:val="24"/>
          <w:lang w:val="mn-MN" w:eastAsia="cs-CZ"/>
        </w:rPr>
        <w:t>анхаарал</w:t>
      </w:r>
      <w:r w:rsidR="009053C5"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 xml:space="preserve"> тавьж байхыг</w:t>
      </w:r>
      <w:r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 xml:space="preserve"> шаардаж байна. </w:t>
      </w:r>
      <w:r w:rsidR="00525EC5"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2F67F5E6" w14:textId="3DD232ED" w:rsidR="00525EC5" w:rsidRDefault="006563E7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>Ялангуяа хэрвээ Та нар гадаад улсаас буцаж ирээд, өвчний шинж тэмдгүүд нь илэрч байвал,</w:t>
      </w:r>
      <w:r w:rsidR="009053C5"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 xml:space="preserve"> эмчийн тусламж хайж о</w:t>
      </w:r>
      <w:r w:rsidR="00400915"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 xml:space="preserve">лох </w:t>
      </w:r>
      <w:r w:rsidR="009053C5"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 xml:space="preserve">буюу боломжтой хорио цээрийн нөхцлийг бүрдүүлэх </w:t>
      </w:r>
      <w:r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>хэрэгтэй</w:t>
      </w:r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2F67F5E8" w14:textId="3E66C3D9" w:rsidR="00525EC5" w:rsidRDefault="006563E7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814E9">
        <w:rPr>
          <w:rFonts w:ascii="Arial" w:eastAsia="Times New Roman" w:hAnsi="Arial" w:cs="Arial"/>
          <w:bCs/>
          <w:color w:val="000000"/>
          <w:sz w:val="24"/>
          <w:szCs w:val="24"/>
          <w:lang w:val="mn-MN" w:eastAsia="cs-CZ"/>
        </w:rPr>
        <w:t>Ийм тохиолдолд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 xml:space="preserve"> бид на</w:t>
      </w:r>
      <w:r w:rsidR="003814E9"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>рын хооронд харилцан итгэлцэлтэй байх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 xml:space="preserve"> </w:t>
      </w:r>
      <w:r w:rsidR="003814E9"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>ба сайнаар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 xml:space="preserve"> хамтын ажиллагаа явуулахыг </w:t>
      </w:r>
      <w:r w:rsidR="00307071"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>уриалж ба</w:t>
      </w:r>
      <w:r w:rsidR="003814E9"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>йгаад хүүхдийн ба насанд хүрсэн</w:t>
      </w:r>
      <w:r w:rsidR="00307071"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 xml:space="preserve"> хүний эрүүл мэнд хамгаалахад </w:t>
      </w:r>
      <w:r w:rsidR="00FF7E01"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>их болгоомжтойгоор</w:t>
      </w:r>
      <w:r w:rsidR="00307071"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 xml:space="preserve"> ба </w:t>
      </w:r>
      <w:r w:rsidR="00FF7E01"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 xml:space="preserve">өндөр </w:t>
      </w:r>
      <w:r w:rsidR="00307071"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>хариуцл</w:t>
      </w:r>
      <w:r w:rsidR="00FF7E01"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>агатайгаар хандах хэрэгтэй</w:t>
      </w:r>
      <w:r w:rsidR="00A100F1">
        <w:rPr>
          <w:rFonts w:ascii="Arial" w:eastAsia="Times New Roman" w:hAnsi="Arial" w:cs="Arial"/>
          <w:b/>
          <w:color w:val="000000"/>
          <w:sz w:val="24"/>
          <w:szCs w:val="24"/>
          <w:lang w:val="mn-MN" w:eastAsia="cs-CZ"/>
        </w:rPr>
        <w:t xml:space="preserve"> гэдгийг сануулж байна</w:t>
      </w:r>
      <w:r w:rsidR="00525EC5"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 </w:t>
      </w:r>
    </w:p>
    <w:p w14:paraId="2F67F5E9" w14:textId="3530E8DA" w:rsidR="00415D30" w:rsidRPr="00307071" w:rsidRDefault="00307071" w:rsidP="003E2ED4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</w:pPr>
      <w:r>
        <w:rPr>
          <w:rFonts w:ascii="Arial" w:eastAsia="Times New Roman" w:hAnsi="Arial" w:cs="Arial"/>
          <w:b/>
          <w:color w:val="3A3A3A"/>
          <w:sz w:val="24"/>
          <w:szCs w:val="24"/>
          <w:lang w:val="mn-MN" w:eastAsia="cs-CZ"/>
        </w:rPr>
        <w:t>Хүүхдийн цэцэрлэг нь бүх хүүхдүүдэд ба ажилтнуудад эрүүл орчин тойрон хангах ба тэдний аюулгүй байдлыг хамгаалах үрэгтэй.</w:t>
      </w:r>
    </w:p>
    <w:p w14:paraId="2F67F5EC" w14:textId="07742A5D" w:rsidR="00415D30" w:rsidRPr="006D047E" w:rsidRDefault="00307071" w:rsidP="00415D30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color w:val="3A3A3A"/>
          <w:sz w:val="24"/>
          <w:szCs w:val="24"/>
          <w:u w:val="single"/>
          <w:lang w:val="mn-MN" w:eastAsia="cs-CZ"/>
        </w:rPr>
        <w:t>Эрүүл мэндийн яамны коронавирусын байдлын тухай сургуулиуд</w:t>
      </w:r>
      <w:r w:rsidR="00A100F1">
        <w:rPr>
          <w:rFonts w:ascii="Arial" w:eastAsia="Times New Roman" w:hAnsi="Arial" w:cs="Arial"/>
          <w:color w:val="3A3A3A"/>
          <w:sz w:val="24"/>
          <w:szCs w:val="24"/>
          <w:u w:val="single"/>
          <w:lang w:val="mn-MN" w:eastAsia="cs-CZ"/>
        </w:rPr>
        <w:t>ад</w:t>
      </w:r>
      <w:r>
        <w:rPr>
          <w:rFonts w:ascii="Arial" w:eastAsia="Times New Roman" w:hAnsi="Arial" w:cs="Arial"/>
          <w:color w:val="3A3A3A"/>
          <w:sz w:val="24"/>
          <w:szCs w:val="24"/>
          <w:u w:val="single"/>
          <w:lang w:val="mn-MN" w:eastAsia="cs-CZ"/>
        </w:rPr>
        <w:t xml:space="preserve"> ба аав ээж нарт зориулсан мэдээлэл</w:t>
      </w:r>
      <w:r w:rsidR="00415D30" w:rsidRPr="00415D30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:</w:t>
      </w:r>
    </w:p>
    <w:p w14:paraId="2F67F5ED" w14:textId="7777285B" w:rsidR="00415D30" w:rsidRPr="006D047E" w:rsidRDefault="00FF7E01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>Хэрвээ хүүхэд хүндрэлт</w:t>
      </w:r>
      <w:r w:rsidR="00307071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>эй байва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>л ба коронавирус өвчин тархсан</w:t>
      </w:r>
      <w:r w:rsidR="00307071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 xml:space="preserve"> газарт явж байсан бол </w:t>
      </w:r>
      <w:r w:rsidR="00415D30"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–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>Мужийн эрүүл ахуйн</w:t>
      </w:r>
      <w:r w:rsidR="00307071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 xml:space="preserve"> станцид утсаар </w:t>
      </w:r>
      <w:r w:rsidR="00891952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>ярих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 xml:space="preserve"> </w:t>
      </w:r>
      <w:r w:rsidR="003E2ED4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……..</w:t>
      </w:r>
    </w:p>
    <w:p w14:paraId="2F67F5EE" w14:textId="6126BC49" w:rsidR="00415D30" w:rsidRPr="006D047E" w:rsidRDefault="00FF7E01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 xml:space="preserve">Хэрвээ хүүхэд хүндрэлтэй байвал ба  коронавирус өвчин тархсан </w:t>
      </w:r>
      <w:r w:rsidR="00307071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>газарт яваагүй бол</w:t>
      </w:r>
      <w:r w:rsidR="00415D30"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– </w:t>
      </w:r>
      <w:r w:rsidR="00307071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>өөрийнхөө хүүхдийн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 xml:space="preserve"> эмчид утсаар ярих</w:t>
      </w:r>
    </w:p>
    <w:p w14:paraId="2F67F5EF" w14:textId="67062A15" w:rsidR="00415D30" w:rsidRPr="00525EC5" w:rsidRDefault="00FF7E01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>Хэрвээ хүүхэд хүндрэлгүй байвал ба коронавирус өвчин тархсан</w:t>
      </w:r>
      <w:r w:rsidR="00807B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 xml:space="preserve"> газарт явж байсан бол </w:t>
      </w:r>
      <w:r w:rsidR="00415D30"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– </w:t>
      </w:r>
      <w:r w:rsidR="00807B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>Улсын эрүүл мэндийн хүрээлэнгийн мэдээллийн ут</w:t>
      </w:r>
      <w:r w:rsidR="00E120B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>ас руу утасдах</w:t>
      </w:r>
      <w:r w:rsidR="00415D30"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r w:rsidR="003E2ED4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……….</w:t>
      </w:r>
    </w:p>
    <w:p w14:paraId="2F67F5F0" w14:textId="77777777" w:rsidR="00415D30" w:rsidRPr="006D047E" w:rsidRDefault="00415D30" w:rsidP="00415D3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</w:p>
    <w:p w14:paraId="2F67F5F1" w14:textId="77777777" w:rsidR="00415D30" w:rsidRDefault="00415D30" w:rsidP="00415D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</w:p>
    <w:p w14:paraId="2F67F5F2" w14:textId="3538D942" w:rsidR="00415D30" w:rsidRPr="00525EC5" w:rsidRDefault="00807B2D" w:rsidP="00415D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>Цаашид нь хүүхдийн цэцэрлэгийн ханы</w:t>
      </w:r>
      <w:r w:rsidR="00E120B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>н сонинд ба сургуулийн вэб-хуудсаар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mn-MN" w:eastAsia="cs-CZ"/>
        </w:rPr>
        <w:t xml:space="preserve"> Танд зориулж мэдээлэл өгнө</w:t>
      </w:r>
      <w:r w:rsidR="00415D30"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.</w:t>
      </w:r>
    </w:p>
    <w:p w14:paraId="2F67F5F3" w14:textId="77777777" w:rsidR="00F319CD" w:rsidRDefault="00F319CD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67F5F4" w14:textId="1F75DA0D" w:rsidR="00415D30" w:rsidRPr="00525EC5" w:rsidRDefault="00E120B6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>Энэ байдлыг ойлго</w:t>
      </w:r>
      <w:r w:rsidR="00B31AF5"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 xml:space="preserve">ж </w:t>
      </w:r>
      <w:r w:rsidR="004D70B7"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>ба хамтран аж</w:t>
      </w:r>
      <w:r w:rsidR="00B31AF5"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>ллаж байхад Т</w:t>
      </w:r>
      <w:r w:rsidR="00B31AF5"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>анд талархал илэрхийлж байна</w:t>
      </w:r>
      <w:r w:rsidR="00525EC5"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01ACE511" w14:textId="77777777" w:rsidR="00EE025B" w:rsidRDefault="00EE025B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</w:pPr>
    </w:p>
    <w:p w14:paraId="2F67F5F5" w14:textId="06979E9F" w:rsidR="00525EC5" w:rsidRPr="00B31AF5" w:rsidRDefault="00EE025B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>х</w:t>
      </w:r>
      <w:r w:rsidR="00B31AF5">
        <w:rPr>
          <w:rFonts w:ascii="Arial" w:eastAsia="Times New Roman" w:hAnsi="Arial" w:cs="Arial"/>
          <w:color w:val="000000"/>
          <w:sz w:val="24"/>
          <w:szCs w:val="24"/>
          <w:lang w:val="mn-MN" w:eastAsia="cs-CZ"/>
        </w:rPr>
        <w:t>үүхдийн цэцэрлэгийн захирал</w:t>
      </w:r>
    </w:p>
    <w:p w14:paraId="2F67F5F8" w14:textId="77777777" w:rsidR="006D047E" w:rsidRPr="006D047E" w:rsidRDefault="006D047E" w:rsidP="006D04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</w:p>
    <w:p w14:paraId="2F67F5FB" w14:textId="61DC4AA9" w:rsidR="006D047E" w:rsidRPr="006D047E" w:rsidRDefault="00BE0C9D" w:rsidP="003E2ED4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A3A3A"/>
          <w:sz w:val="24"/>
          <w:szCs w:val="24"/>
          <w:lang w:val="mn-MN" w:eastAsia="cs-CZ"/>
        </w:rPr>
        <w:t>Хүнд тус хийх</w:t>
      </w:r>
      <w:r w:rsidR="00E120B6">
        <w:rPr>
          <w:rFonts w:ascii="Arial" w:eastAsia="Times New Roman" w:hAnsi="Arial" w:cs="Arial"/>
          <w:color w:val="3A3A3A"/>
          <w:sz w:val="24"/>
          <w:szCs w:val="24"/>
          <w:lang w:val="mn-MN" w:eastAsia="cs-CZ"/>
        </w:rPr>
        <w:t xml:space="preserve"> ба хариуцлагатай байхын төлөө Т</w:t>
      </w:r>
      <w:r>
        <w:rPr>
          <w:rFonts w:ascii="Arial" w:eastAsia="Times New Roman" w:hAnsi="Arial" w:cs="Arial"/>
          <w:color w:val="3A3A3A"/>
          <w:sz w:val="24"/>
          <w:szCs w:val="24"/>
          <w:lang w:val="mn-MN" w:eastAsia="cs-CZ"/>
        </w:rPr>
        <w:t>анд баярлалаа</w:t>
      </w:r>
      <w:r w:rsidR="006D047E" w:rsidRPr="006D047E">
        <w:rPr>
          <w:rFonts w:ascii="Arial" w:eastAsia="Times New Roman" w:hAnsi="Arial" w:cs="Arial"/>
          <w:color w:val="3A3A3A"/>
          <w:sz w:val="24"/>
          <w:szCs w:val="24"/>
          <w:lang w:eastAsia="cs-CZ"/>
        </w:rPr>
        <w:t>!</w:t>
      </w:r>
      <w:r w:rsidR="006D047E" w:rsidRPr="006D047E">
        <w:rPr>
          <w:rFonts w:ascii="Arial" w:eastAsia="Times New Roman" w:hAnsi="Arial" w:cs="Arial"/>
          <w:color w:val="3A3A3A"/>
          <w:sz w:val="24"/>
          <w:szCs w:val="24"/>
          <w:lang w:eastAsia="cs-CZ"/>
        </w:rPr>
        <w:br/>
      </w:r>
    </w:p>
    <w:p w14:paraId="2F67F5FC" w14:textId="77777777" w:rsidR="00B61CDA" w:rsidRPr="00525EC5" w:rsidRDefault="00B61CDA" w:rsidP="006D047E">
      <w:pPr>
        <w:rPr>
          <w:rFonts w:ascii="Arial" w:hAnsi="Arial" w:cs="Arial"/>
          <w:sz w:val="24"/>
          <w:szCs w:val="24"/>
        </w:rPr>
      </w:pPr>
    </w:p>
    <w:sectPr w:rsidR="00B61CDA" w:rsidRPr="00525EC5" w:rsidSect="00211D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D775B"/>
    <w:multiLevelType w:val="multilevel"/>
    <w:tmpl w:val="62B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DB6052"/>
    <w:multiLevelType w:val="hybridMultilevel"/>
    <w:tmpl w:val="D5F23B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30F8"/>
    <w:multiLevelType w:val="hybridMultilevel"/>
    <w:tmpl w:val="C1E86F9C"/>
    <w:lvl w:ilvl="0" w:tplc="0E66D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80"/>
    <w:rsid w:val="00033802"/>
    <w:rsid w:val="000A1CFA"/>
    <w:rsid w:val="00211D6C"/>
    <w:rsid w:val="00221726"/>
    <w:rsid w:val="00307071"/>
    <w:rsid w:val="00363308"/>
    <w:rsid w:val="003814E9"/>
    <w:rsid w:val="003C7787"/>
    <w:rsid w:val="003E2ED4"/>
    <w:rsid w:val="00400915"/>
    <w:rsid w:val="00415D30"/>
    <w:rsid w:val="004D70B7"/>
    <w:rsid w:val="00525EC5"/>
    <w:rsid w:val="005A5A7F"/>
    <w:rsid w:val="006563E7"/>
    <w:rsid w:val="006D047E"/>
    <w:rsid w:val="00741580"/>
    <w:rsid w:val="007E09BC"/>
    <w:rsid w:val="00807B2D"/>
    <w:rsid w:val="00891952"/>
    <w:rsid w:val="008E066D"/>
    <w:rsid w:val="009053C5"/>
    <w:rsid w:val="009F4469"/>
    <w:rsid w:val="00A100F1"/>
    <w:rsid w:val="00B31AF5"/>
    <w:rsid w:val="00B5019F"/>
    <w:rsid w:val="00B61CDA"/>
    <w:rsid w:val="00BE0C9D"/>
    <w:rsid w:val="00C86154"/>
    <w:rsid w:val="00D37909"/>
    <w:rsid w:val="00E120B6"/>
    <w:rsid w:val="00EE025B"/>
    <w:rsid w:val="00F319CD"/>
    <w:rsid w:val="00FD6DC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F5E2"/>
  <w15:docId w15:val="{ACCA562D-120F-4C2C-A7C8-001D53F1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5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5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Jana</cp:lastModifiedBy>
  <cp:revision>2</cp:revision>
  <dcterms:created xsi:type="dcterms:W3CDTF">2020-03-17T13:24:00Z</dcterms:created>
  <dcterms:modified xsi:type="dcterms:W3CDTF">2020-03-17T13:24:00Z</dcterms:modified>
</cp:coreProperties>
</file>